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135F" w14:textId="77777777" w:rsidR="00A60273" w:rsidRDefault="00A60273" w:rsidP="00A60273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1DD0020" w14:textId="77777777" w:rsidR="00A60273" w:rsidRPr="00C6477A" w:rsidRDefault="00A60273" w:rsidP="00CB2D37">
      <w:pPr>
        <w:pStyle w:val="a3"/>
        <w:ind w:left="4252" w:firstLine="708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14:paraId="065A9E16" w14:textId="77777777" w:rsidR="00A60273" w:rsidRPr="00C6477A" w:rsidRDefault="00A60273" w:rsidP="00CB2D37">
      <w:pPr>
        <w:pStyle w:val="a3"/>
        <w:ind w:left="6293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14:paraId="5D6F74A4" w14:textId="77777777" w:rsidR="00A60273" w:rsidRPr="00C6477A" w:rsidRDefault="00A60273" w:rsidP="00CB2D37">
      <w:pPr>
        <w:pStyle w:val="a3"/>
        <w:ind w:left="5613" w:firstLine="708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14:paraId="17DA9414" w14:textId="77777777" w:rsidR="00A60273" w:rsidRPr="00106973" w:rsidRDefault="0016267C" w:rsidP="00CB2D37">
      <w:pPr>
        <w:pStyle w:val="a3"/>
        <w:ind w:left="629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від 28 травня 2026 року № 56</w:t>
      </w:r>
    </w:p>
    <w:p w14:paraId="376F92FD" w14:textId="77777777" w:rsidR="00A60273" w:rsidRPr="00106973" w:rsidRDefault="00A60273" w:rsidP="00A60273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14:paraId="4E66D7F0" w14:textId="555E801E" w:rsidR="00A60273" w:rsidRPr="00106973" w:rsidRDefault="00C6477A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ТЕХНОЛОГІЧНА </w:t>
      </w:r>
      <w:r w:rsidR="00A60273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КАРТКА </w:t>
      </w:r>
      <w:r w:rsidR="00BA099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105</w:t>
      </w:r>
      <w:r w:rsidR="00A60273"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="00A60273"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(</w:t>
      </w:r>
      <w:r w:rsidR="00BA099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02607</w:t>
      </w:r>
      <w:r w:rsidR="00A60273"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)</w:t>
      </w:r>
    </w:p>
    <w:p w14:paraId="5A76FED5" w14:textId="77777777" w:rsidR="00A60273" w:rsidRPr="007D59B4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адміністративної послуги</w:t>
      </w:r>
    </w:p>
    <w:p w14:paraId="221B19C2" w14:textId="77777777" w:rsidR="00A60273" w:rsidRPr="00C6477A" w:rsidRDefault="00BA0999" w:rsidP="004059FB">
      <w:pPr>
        <w:ind w:right="281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C6477A">
        <w:rPr>
          <w:rFonts w:ascii="Times New Roman" w:hAnsi="Times New Roman" w:cs="Times New Roman"/>
          <w:b/>
          <w:sz w:val="24"/>
          <w:szCs w:val="24"/>
        </w:rPr>
        <w:t>ЗАМІНА ПОСВІДЧЕННЯ УЧАСНИКА БОЙОВИХ ДІЙ, ВИДАНОГО МІНВЕТЕРАНІВ, НА НОВЕ ЧЕРЕЗ ЙОГО НЕПРИДАТНІСТЬ, ВТРАТУ АБО ЗМІНУ ПЕРСОНАЛЬНИХ ДАНИХ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2694"/>
        <w:gridCol w:w="708"/>
        <w:gridCol w:w="1418"/>
      </w:tblGrid>
      <w:tr w:rsidR="00A60273" w:rsidRPr="00BA0999" w14:paraId="33664A2E" w14:textId="77777777" w:rsidTr="00423E13"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BEE" w14:textId="77777777"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F2A2" w14:textId="77777777"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FB09" w14:textId="77777777"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 структурного підрозділ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3501" w14:textId="77777777"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2BB4" w14:textId="77777777"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BA0999" w:rsidRPr="00BA0999" w14:paraId="7246C5B9" w14:textId="77777777" w:rsidTr="000B39F6">
        <w:trPr>
          <w:trHeight w:val="52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38A83B" w14:textId="77777777"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9ACCA3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Реєстрація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92B6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6E0F95" w14:textId="77777777"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589B33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tr w:rsidR="00BA0999" w:rsidRPr="00BA0999" w14:paraId="47B7BA9A" w14:textId="77777777" w:rsidTr="000B39F6">
        <w:trPr>
          <w:trHeight w:val="52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E04" w14:textId="77777777"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00D4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9C1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Посадова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особа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AF3" w14:textId="77777777"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450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BA0999" w:rsidRPr="00BA0999" w14:paraId="399C4877" w14:textId="77777777" w:rsidTr="003921B8">
        <w:trPr>
          <w:trHeight w:val="7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7E821B" w14:textId="77777777"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522FB0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заяви та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відповідальному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співробітнику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1961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6658AE" w14:textId="77777777"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64FF20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пізніше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BA0999" w:rsidRPr="00BA0999" w14:paraId="40C9CC04" w14:textId="77777777" w:rsidTr="003921B8">
        <w:trPr>
          <w:trHeight w:val="70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EE7" w14:textId="77777777"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D4E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EC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Посадова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особа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58D9" w14:textId="77777777" w:rsidR="00BA0999" w:rsidRPr="00BA0999" w:rsidRDefault="00BA0999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6F2C" w14:textId="77777777" w:rsidR="00BA0999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A60273" w:rsidRPr="00BA0999" w14:paraId="33866C7A" w14:textId="77777777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7FD" w14:textId="77777777" w:rsidR="00A60273" w:rsidRPr="00BA0999" w:rsidRDefault="00053FEE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72EA" w14:textId="77777777" w:rsidR="00A60273" w:rsidRPr="00BA0999" w:rsidRDefault="00BA0999" w:rsidP="00053FE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заяви та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пакету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6915" w14:textId="77777777" w:rsidR="00A60273" w:rsidRPr="00C6477A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Посадова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особа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F7A8" w14:textId="77777777" w:rsidR="00A60273" w:rsidRPr="00BA0999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EE9B" w14:textId="77777777" w:rsidR="00A60273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заяви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</w:tr>
      <w:tr w:rsidR="004059FB" w:rsidRPr="00BA0999" w14:paraId="2DDD08BD" w14:textId="77777777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8B1" w14:textId="77777777"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602" w14:textId="77777777" w:rsidR="004059FB" w:rsidRPr="00BA0999" w:rsidRDefault="00BA0999" w:rsidP="00053F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Направлення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проміжної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до центру</w:t>
            </w:r>
            <w:proofErr w:type="gram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необхідності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уточнення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E0B" w14:textId="77777777" w:rsidR="004059FB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Посадова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особа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документообігу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Міністерства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3B99" w14:textId="77777777"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434E" w14:textId="77777777" w:rsidR="004059FB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одноденний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</w:p>
        </w:tc>
      </w:tr>
      <w:tr w:rsidR="004059FB" w:rsidRPr="00BA0999" w14:paraId="18ED2A1A" w14:textId="77777777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8D0" w14:textId="77777777"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859" w14:textId="77777777" w:rsidR="004059FB" w:rsidRPr="00BA0999" w:rsidRDefault="00BA0999" w:rsidP="00053F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Направлення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про результату</w:t>
            </w:r>
            <w:proofErr w:type="gram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замовнику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та центру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E6E" w14:textId="77777777" w:rsidR="004059FB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C279" w14:textId="77777777"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4DA2" w14:textId="77777777" w:rsidR="004059FB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одноденний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</w:p>
        </w:tc>
      </w:tr>
      <w:tr w:rsidR="004059FB" w:rsidRPr="00BA0999" w14:paraId="6F8FBC5B" w14:textId="77777777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0A6" w14:textId="77777777"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BE6" w14:textId="77777777" w:rsidR="004059FB" w:rsidRPr="00BA0999" w:rsidRDefault="00BA0999" w:rsidP="00053F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A076" w14:textId="77777777" w:rsidR="004059FB" w:rsidRPr="00BA0999" w:rsidRDefault="00BA0999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99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BD03" w14:textId="77777777" w:rsidR="004059FB" w:rsidRPr="00BA0999" w:rsidRDefault="004059FB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F660" w14:textId="77777777" w:rsidR="004059FB" w:rsidRPr="00BA0999" w:rsidRDefault="004059FB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</w:tbl>
    <w:tbl>
      <w:tblPr>
        <w:tblStyle w:val="a4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A60273" w:rsidRPr="00A60273" w14:paraId="5DD6DA8A" w14:textId="77777777" w:rsidTr="00423E13">
        <w:trPr>
          <w:jc w:val="center"/>
        </w:trPr>
        <w:tc>
          <w:tcPr>
            <w:tcW w:w="9497" w:type="dxa"/>
          </w:tcPr>
          <w:p w14:paraId="7839D615" w14:textId="77777777" w:rsidR="00A60273" w:rsidRPr="00A60273" w:rsidRDefault="00A60273" w:rsidP="00053FEE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-  </w:t>
            </w:r>
            <w:r w:rsid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5 </w:t>
            </w:r>
            <w:r w:rsidR="004E7D9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календарний </w:t>
            </w:r>
            <w:r w:rsidR="00053FE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день</w:t>
            </w:r>
          </w:p>
        </w:tc>
      </w:tr>
      <w:tr w:rsidR="00A60273" w:rsidRPr="00A60273" w14:paraId="6494458A" w14:textId="77777777" w:rsidTr="00423E13">
        <w:trPr>
          <w:trHeight w:val="141"/>
          <w:jc w:val="center"/>
        </w:trPr>
        <w:tc>
          <w:tcPr>
            <w:tcW w:w="9497" w:type="dxa"/>
          </w:tcPr>
          <w:p w14:paraId="168AC42A" w14:textId="77777777" w:rsidR="00A60273" w:rsidRPr="00A60273" w:rsidRDefault="00A60273" w:rsidP="0089003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</w:t>
            </w:r>
            <w:r w:rsidR="00BA099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кількість днів  - 5</w:t>
            </w: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273CA782" w14:textId="77777777" w:rsidR="00A60273" w:rsidRPr="00A60273" w:rsidRDefault="00423E13" w:rsidP="00423E13">
      <w:pPr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  </w:t>
      </w:r>
      <w:r w:rsidR="00A60273" w:rsidRPr="00A6027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В-виконує; У- бере участь; П-погоджує; З-затверджує.</w:t>
      </w:r>
    </w:p>
    <w:p w14:paraId="5CF3010A" w14:textId="77777777" w:rsidR="00BE2DF1" w:rsidRDefault="00BE2DF1"/>
    <w:sectPr w:rsidR="00BE2DF1" w:rsidSect="00CB2D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BA4F" w14:textId="77777777" w:rsidR="003F3565" w:rsidRDefault="003F3565" w:rsidP="00A60273">
      <w:pPr>
        <w:spacing w:after="0" w:line="240" w:lineRule="auto"/>
      </w:pPr>
      <w:r>
        <w:separator/>
      </w:r>
    </w:p>
  </w:endnote>
  <w:endnote w:type="continuationSeparator" w:id="0">
    <w:p w14:paraId="1571E48B" w14:textId="77777777" w:rsidR="003F3565" w:rsidRDefault="003F3565" w:rsidP="00A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BC2A" w14:textId="77777777" w:rsidR="003F3565" w:rsidRDefault="003F3565" w:rsidP="00A60273">
      <w:pPr>
        <w:spacing w:after="0" w:line="240" w:lineRule="auto"/>
      </w:pPr>
      <w:r>
        <w:separator/>
      </w:r>
    </w:p>
  </w:footnote>
  <w:footnote w:type="continuationSeparator" w:id="0">
    <w:p w14:paraId="03DC96B9" w14:textId="77777777" w:rsidR="003F3565" w:rsidRDefault="003F3565" w:rsidP="00A6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E8"/>
    <w:rsid w:val="000373E8"/>
    <w:rsid w:val="00053FEE"/>
    <w:rsid w:val="00103B5A"/>
    <w:rsid w:val="0016267C"/>
    <w:rsid w:val="003F3565"/>
    <w:rsid w:val="003F7356"/>
    <w:rsid w:val="004059FB"/>
    <w:rsid w:val="00423E13"/>
    <w:rsid w:val="00444B4B"/>
    <w:rsid w:val="004E7D90"/>
    <w:rsid w:val="005858B6"/>
    <w:rsid w:val="00857C66"/>
    <w:rsid w:val="009A6B2B"/>
    <w:rsid w:val="00A60273"/>
    <w:rsid w:val="00BA0999"/>
    <w:rsid w:val="00BE2DF1"/>
    <w:rsid w:val="00C6477A"/>
    <w:rsid w:val="00CB2D37"/>
    <w:rsid w:val="00D6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3588"/>
  <w15:chartTrackingRefBased/>
  <w15:docId w15:val="{AD58B385-D243-4CD3-BA4F-4E017A97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2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273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39"/>
    <w:rsid w:val="00A6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60273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6027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4</cp:revision>
  <cp:lastPrinted>2026-05-28T10:45:00Z</cp:lastPrinted>
  <dcterms:created xsi:type="dcterms:W3CDTF">2026-05-25T05:50:00Z</dcterms:created>
  <dcterms:modified xsi:type="dcterms:W3CDTF">2026-05-28T10:45:00Z</dcterms:modified>
</cp:coreProperties>
</file>